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jc w:val="left"/>
        <w:textAlignment w:val="baseline"/>
        <w:rPr>
          <w:rFonts w:hint="eastAsia" w:ascii="Times New Roman" w:hAnsi="Times New Roman" w:eastAsia="黑体" w:cs="黑体"/>
          <w:b w:val="0"/>
          <w:bCs w:val="0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Times New Roman" w:hAnsi="Times New Roman" w:eastAsia="黑体" w:cs="黑体"/>
          <w:b w:val="0"/>
          <w:bCs w:val="0"/>
          <w:snapToGrid w:val="0"/>
          <w:color w:val="000000"/>
          <w:spacing w:val="4"/>
          <w:kern w:val="0"/>
          <w:sz w:val="32"/>
          <w:szCs w:val="32"/>
          <w:lang w:eastAsia="en-US"/>
        </w:rPr>
        <w:t>附件</w:t>
      </w:r>
    </w:p>
    <w:p>
      <w:pPr>
        <w:spacing w:line="240" w:lineRule="auto"/>
        <w:ind w:firstLine="0" w:firstLineChars="0"/>
        <w:jc w:val="center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DRG医保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支付方式意见收集表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2330"/>
        <w:gridCol w:w="1618"/>
        <w:gridCol w:w="3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78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  <w:t>日期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78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78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78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eastAsia="zh-CN"/>
              </w:rPr>
              <w:t>姓</w:t>
            </w: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eastAsia="zh-CN"/>
              </w:rPr>
              <w:t>名</w:t>
            </w:r>
          </w:p>
        </w:tc>
        <w:tc>
          <w:tcPr>
            <w:tcW w:w="3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78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3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78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  <w:t>联系人单  位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78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78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联系电话</w:t>
            </w:r>
          </w:p>
        </w:tc>
        <w:tc>
          <w:tcPr>
            <w:tcW w:w="3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78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  <w:jc w:val="center"/>
        </w:trPr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78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  <w:t>问  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78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  <w:t>类  型</w:t>
            </w:r>
          </w:p>
        </w:tc>
        <w:tc>
          <w:tcPr>
            <w:tcW w:w="720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78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lang w:val="en-US" w:eastAsia="zh-CN"/>
              </w:rPr>
              <w:t>（</w:t>
            </w:r>
            <w:r>
              <w:rPr>
                <w:rFonts w:hint="eastAsia" w:cs="仿宋_GB2312"/>
                <w:color w:val="auto"/>
                <w:sz w:val="30"/>
                <w:szCs w:val="30"/>
                <w:lang w:val="en-US" w:eastAsia="zh-CN"/>
              </w:rPr>
              <w:t>DRG月度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lang w:val="en-US" w:eastAsia="zh-CN"/>
              </w:rPr>
              <w:t>经办</w:t>
            </w:r>
            <w:r>
              <w:rPr>
                <w:rFonts w:hint="eastAsia" w:cs="仿宋_GB2312"/>
                <w:color w:val="auto"/>
                <w:sz w:val="30"/>
                <w:szCs w:val="30"/>
                <w:lang w:val="en-US" w:eastAsia="zh-CN"/>
              </w:rPr>
              <w:t>操作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lang w:val="en-US" w:eastAsia="zh-CN"/>
              </w:rPr>
              <w:t>流程</w:t>
            </w:r>
            <w:r>
              <w:rPr>
                <w:rFonts w:hint="eastAsia" w:cs="仿宋_GB2312"/>
                <w:color w:val="auto"/>
                <w:sz w:val="30"/>
                <w:szCs w:val="30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lang w:val="en-US" w:eastAsia="zh-CN"/>
              </w:rPr>
              <w:t>分组内涵</w:t>
            </w:r>
            <w:r>
              <w:rPr>
                <w:rFonts w:hint="eastAsia" w:cs="仿宋_GB2312"/>
                <w:color w:val="auto"/>
                <w:sz w:val="30"/>
                <w:szCs w:val="30"/>
                <w:lang w:val="en-US" w:eastAsia="zh-CN"/>
              </w:rPr>
              <w:t>、病组支付标准、相关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lang w:val="en-US" w:eastAsia="zh-CN"/>
              </w:rPr>
              <w:t>政策、</w:t>
            </w:r>
            <w:r>
              <w:rPr>
                <w:rFonts w:hint="eastAsia" w:cs="仿宋_GB2312"/>
                <w:color w:val="auto"/>
                <w:sz w:val="30"/>
                <w:szCs w:val="30"/>
                <w:lang w:val="en-US" w:eastAsia="zh-CN"/>
              </w:rPr>
              <w:t>年终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lang w:val="en-US" w:eastAsia="zh-CN"/>
              </w:rPr>
              <w:t>清算规则）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38" w:hRule="atLeast"/>
          <w:jc w:val="center"/>
        </w:trPr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78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  <w:t>具体意</w:t>
            </w: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见建议</w:t>
            </w:r>
          </w:p>
        </w:tc>
        <w:tc>
          <w:tcPr>
            <w:tcW w:w="7201" w:type="dxa"/>
            <w:gridSpan w:val="3"/>
            <w:vAlign w:val="top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（描述具体、有理有据）</w:t>
            </w:r>
          </w:p>
          <w:p>
            <w:pPr>
              <w:widowControl w:val="0"/>
              <w:ind w:left="640" w:leftChars="200"/>
              <w:jc w:val="both"/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78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  <w:t>意见建议反馈情况</w:t>
            </w:r>
          </w:p>
        </w:tc>
        <w:tc>
          <w:tcPr>
            <w:tcW w:w="72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78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ind w:left="640" w:leftChars="200"/>
              <w:jc w:val="both"/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ind w:left="640" w:leftChars="200"/>
              <w:jc w:val="both"/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wordWrap w:val="0"/>
              <w:spacing w:line="240" w:lineRule="auto"/>
              <w:ind w:firstLine="0" w:firstLineChars="0"/>
              <w:jc w:val="right"/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 xml:space="preserve">    年     月    日</w:t>
            </w:r>
          </w:p>
          <w:p>
            <w:pPr>
              <w:widowControl w:val="0"/>
              <w:ind w:left="640" w:leftChars="200"/>
              <w:jc w:val="both"/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textAlignment w:val="auto"/>
        <w:rPr>
          <w:rFonts w:ascii="Times New Roman" w:hAnsi="Times New Roman"/>
          <w:sz w:val="24"/>
          <w:szCs w:val="24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4" w:left="1587" w:header="113" w:footer="1020" w:gutter="0"/>
      <w:pgNumType w:fmt="decimal"/>
      <w:cols w:space="425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ind w:firstLine="560"/>
      <w:rPr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80" w:firstLineChars="100"/>
      <w:rPr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left="0" w:leftChars="0" w:firstLine="0" w:firstLineChars="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left="0" w:leftChars="0" w:firstLine="0" w:firstLineChars="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0NjdmZmIxODM0NDI3OTUwZmQ5ZTRhMGUzNTg2ZDcifQ=="/>
  </w:docVars>
  <w:rsids>
    <w:rsidRoot w:val="00021577"/>
    <w:rsid w:val="00021577"/>
    <w:rsid w:val="00024127"/>
    <w:rsid w:val="000251C5"/>
    <w:rsid w:val="0003258C"/>
    <w:rsid w:val="00060A69"/>
    <w:rsid w:val="00061F91"/>
    <w:rsid w:val="0008527B"/>
    <w:rsid w:val="000B220E"/>
    <w:rsid w:val="000F0E8C"/>
    <w:rsid w:val="00107598"/>
    <w:rsid w:val="0012282D"/>
    <w:rsid w:val="00127A37"/>
    <w:rsid w:val="00144995"/>
    <w:rsid w:val="00174C0F"/>
    <w:rsid w:val="00195302"/>
    <w:rsid w:val="00196DDB"/>
    <w:rsid w:val="0019743A"/>
    <w:rsid w:val="001A3B34"/>
    <w:rsid w:val="001D1B2E"/>
    <w:rsid w:val="001F1266"/>
    <w:rsid w:val="00205B69"/>
    <w:rsid w:val="00227460"/>
    <w:rsid w:val="002D2ED0"/>
    <w:rsid w:val="002D55A7"/>
    <w:rsid w:val="00323EEB"/>
    <w:rsid w:val="003807F4"/>
    <w:rsid w:val="00395BEC"/>
    <w:rsid w:val="003C3C3D"/>
    <w:rsid w:val="00404F86"/>
    <w:rsid w:val="00406DC4"/>
    <w:rsid w:val="00426944"/>
    <w:rsid w:val="004813AE"/>
    <w:rsid w:val="00487D15"/>
    <w:rsid w:val="004A4124"/>
    <w:rsid w:val="004C68E8"/>
    <w:rsid w:val="004E37C4"/>
    <w:rsid w:val="005072B5"/>
    <w:rsid w:val="005325A4"/>
    <w:rsid w:val="005B2F36"/>
    <w:rsid w:val="005C3C12"/>
    <w:rsid w:val="005F3CD5"/>
    <w:rsid w:val="005F6B13"/>
    <w:rsid w:val="00600D5C"/>
    <w:rsid w:val="00620069"/>
    <w:rsid w:val="006507FE"/>
    <w:rsid w:val="006B21B1"/>
    <w:rsid w:val="006B44B4"/>
    <w:rsid w:val="006B5837"/>
    <w:rsid w:val="006E124A"/>
    <w:rsid w:val="006E43BC"/>
    <w:rsid w:val="00735BA3"/>
    <w:rsid w:val="007376E3"/>
    <w:rsid w:val="0078028C"/>
    <w:rsid w:val="007C17F5"/>
    <w:rsid w:val="007C1AF4"/>
    <w:rsid w:val="007D444D"/>
    <w:rsid w:val="00807D37"/>
    <w:rsid w:val="00813747"/>
    <w:rsid w:val="00863F10"/>
    <w:rsid w:val="0087374A"/>
    <w:rsid w:val="00876ED6"/>
    <w:rsid w:val="00881202"/>
    <w:rsid w:val="008A19FC"/>
    <w:rsid w:val="008B28F7"/>
    <w:rsid w:val="008E22F8"/>
    <w:rsid w:val="00913F8E"/>
    <w:rsid w:val="00934CDE"/>
    <w:rsid w:val="00941F9A"/>
    <w:rsid w:val="009C008D"/>
    <w:rsid w:val="009D4B37"/>
    <w:rsid w:val="00A04211"/>
    <w:rsid w:val="00A406CA"/>
    <w:rsid w:val="00A43EAE"/>
    <w:rsid w:val="00AC35F3"/>
    <w:rsid w:val="00AF3DBE"/>
    <w:rsid w:val="00B120B9"/>
    <w:rsid w:val="00B362AF"/>
    <w:rsid w:val="00B74178"/>
    <w:rsid w:val="00B83D02"/>
    <w:rsid w:val="00BC2B9D"/>
    <w:rsid w:val="00BC6A41"/>
    <w:rsid w:val="00BE46B6"/>
    <w:rsid w:val="00BF04A4"/>
    <w:rsid w:val="00C25023"/>
    <w:rsid w:val="00C90A6D"/>
    <w:rsid w:val="00CF4ABB"/>
    <w:rsid w:val="00D67D34"/>
    <w:rsid w:val="00D712BB"/>
    <w:rsid w:val="00DE6DC1"/>
    <w:rsid w:val="00E63E0E"/>
    <w:rsid w:val="00E72396"/>
    <w:rsid w:val="00E75562"/>
    <w:rsid w:val="00E86691"/>
    <w:rsid w:val="00EC3601"/>
    <w:rsid w:val="00EC5BDE"/>
    <w:rsid w:val="00EF1F39"/>
    <w:rsid w:val="00F14BAD"/>
    <w:rsid w:val="00F815BD"/>
    <w:rsid w:val="1E3539E7"/>
    <w:rsid w:val="1FEF0855"/>
    <w:rsid w:val="46123711"/>
    <w:rsid w:val="4EB14522"/>
    <w:rsid w:val="4FE66BC1"/>
    <w:rsid w:val="57617C43"/>
    <w:rsid w:val="57E81739"/>
    <w:rsid w:val="5A2DCA4D"/>
    <w:rsid w:val="5FFC7815"/>
    <w:rsid w:val="6D3FB249"/>
    <w:rsid w:val="6F7FB7BB"/>
    <w:rsid w:val="6FF6DE20"/>
    <w:rsid w:val="6FFD4C96"/>
    <w:rsid w:val="73E9930B"/>
    <w:rsid w:val="76EEDEC8"/>
    <w:rsid w:val="77DD9D41"/>
    <w:rsid w:val="786F9694"/>
    <w:rsid w:val="7FAFD1E6"/>
    <w:rsid w:val="948E0BEF"/>
    <w:rsid w:val="A67CC6FE"/>
    <w:rsid w:val="ADF61A27"/>
    <w:rsid w:val="AFF9260F"/>
    <w:rsid w:val="B7EACC9E"/>
    <w:rsid w:val="BBBF8228"/>
    <w:rsid w:val="BF1FFCDA"/>
    <w:rsid w:val="BF6EF68A"/>
    <w:rsid w:val="C7FFC04A"/>
    <w:rsid w:val="CDEFB4FB"/>
    <w:rsid w:val="CFBE9F2B"/>
    <w:rsid w:val="EBDB4A97"/>
    <w:rsid w:val="EEFF8E74"/>
    <w:rsid w:val="F3DE24C0"/>
    <w:rsid w:val="F7FE0C95"/>
    <w:rsid w:val="FFD6B47A"/>
    <w:rsid w:val="FFDC7394"/>
    <w:rsid w:val="FFDEF393"/>
    <w:rsid w:val="FFF8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8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pacing w:line="578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9"/>
    <w:pPr>
      <w:spacing w:line="578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semiHidden/>
    <w:unhideWhenUsed/>
    <w:qFormat/>
    <w:uiPriority w:val="9"/>
    <w:pPr>
      <w:outlineLvl w:val="1"/>
    </w:pPr>
    <w:rPr>
      <w:rFonts w:eastAsia="楷体_GB2312" w:cstheme="majorBidi"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Body Text"/>
    <w:basedOn w:val="1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8"/>
      <w:szCs w:val="38"/>
      <w:lang w:val="en-US" w:eastAsia="en-US" w:bidi="ar-SA"/>
    </w:rPr>
  </w:style>
  <w:style w:type="paragraph" w:styleId="6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28"/>
      <w:szCs w:val="18"/>
    </w:rPr>
  </w:style>
  <w:style w:type="paragraph" w:styleId="7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1"/>
    <w:qFormat/>
    <w:uiPriority w:val="10"/>
    <w:pPr>
      <w:widowControl w:val="0"/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  <w:style w:type="paragraph" w:customStyle="1" w:styleId="11">
    <w:name w:val="Body Text Indent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table" w:styleId="13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0"/>
    <w:rPr>
      <w:rFonts w:ascii="Times New Roman" w:hAnsi="Times New Roman" w:eastAsia="宋体"/>
      <w:bCs/>
      <w:sz w:val="18"/>
    </w:rPr>
  </w:style>
  <w:style w:type="character" w:styleId="16">
    <w:name w:val="page number"/>
    <w:basedOn w:val="14"/>
    <w:qFormat/>
    <w:uiPriority w:val="99"/>
    <w:rPr>
      <w:rFonts w:ascii="Times New Roman" w:hAnsi="Times New Roman" w:eastAsia="仿宋_GB2312"/>
      <w:spacing w:val="0"/>
      <w:w w:val="100"/>
      <w:sz w:val="28"/>
    </w:rPr>
  </w:style>
  <w:style w:type="character" w:styleId="17">
    <w:name w:val="Hyperlink"/>
    <w:qFormat/>
    <w:uiPriority w:val="0"/>
    <w:rPr>
      <w:color w:val="0000FF"/>
      <w:u w:val="single"/>
    </w:rPr>
  </w:style>
  <w:style w:type="paragraph" w:customStyle="1" w:styleId="18">
    <w:name w:val="版记"/>
    <w:basedOn w:val="1"/>
    <w:next w:val="1"/>
    <w:link w:val="32"/>
    <w:qFormat/>
    <w:uiPriority w:val="5"/>
    <w:pPr>
      <w:spacing w:line="400" w:lineRule="exact"/>
      <w:ind w:left="100" w:leftChars="100" w:right="100" w:rightChars="100" w:firstLine="0" w:firstLineChars="0"/>
    </w:pPr>
    <w:rPr>
      <w:sz w:val="28"/>
    </w:rPr>
  </w:style>
  <w:style w:type="character" w:customStyle="1" w:styleId="19">
    <w:name w:val="标题 2 字符"/>
    <w:basedOn w:val="14"/>
    <w:link w:val="4"/>
    <w:semiHidden/>
    <w:qFormat/>
    <w:uiPriority w:val="9"/>
    <w:rPr>
      <w:rFonts w:ascii="Times New Roman" w:hAnsi="Times New Roman" w:eastAsia="楷体_GB2312" w:cstheme="majorBidi"/>
      <w:bCs/>
      <w:sz w:val="32"/>
      <w:szCs w:val="32"/>
    </w:rPr>
  </w:style>
  <w:style w:type="character" w:customStyle="1" w:styleId="20">
    <w:name w:val="标题 1 字符"/>
    <w:basedOn w:val="14"/>
    <w:link w:val="3"/>
    <w:qFormat/>
    <w:uiPriority w:val="9"/>
    <w:rPr>
      <w:rFonts w:ascii="Times New Roman" w:hAnsi="Times New Roman" w:eastAsia="方正小标宋简体"/>
      <w:bCs/>
      <w:kern w:val="44"/>
      <w:sz w:val="44"/>
      <w:szCs w:val="44"/>
    </w:rPr>
  </w:style>
  <w:style w:type="paragraph" w:styleId="21">
    <w:name w:val="No Spacing"/>
    <w:next w:val="1"/>
    <w:qFormat/>
    <w:uiPriority w:val="8"/>
    <w:pPr>
      <w:widowControl w:val="0"/>
      <w:spacing w:line="578" w:lineRule="exact"/>
      <w:ind w:right="1281"/>
      <w:jc w:val="right"/>
    </w:pPr>
    <w:rPr>
      <w:rFonts w:ascii="Times New Roman" w:hAnsi="Times New Roman" w:eastAsia="仿宋_GB2312" w:cs="Times New Roman"/>
      <w:spacing w:val="20"/>
      <w:kern w:val="2"/>
      <w:sz w:val="32"/>
      <w:szCs w:val="30"/>
      <w:lang w:val="en-US" w:eastAsia="zh-CN" w:bidi="ar-SA"/>
    </w:rPr>
  </w:style>
  <w:style w:type="paragraph" w:customStyle="1" w:styleId="22">
    <w:name w:val="方正小标宋"/>
    <w:basedOn w:val="1"/>
    <w:next w:val="1"/>
    <w:link w:val="23"/>
    <w:qFormat/>
    <w:uiPriority w:val="0"/>
    <w:pPr>
      <w:spacing w:line="640" w:lineRule="exact"/>
      <w:ind w:firstLine="0" w:firstLineChars="0"/>
      <w:jc w:val="center"/>
    </w:pPr>
    <w:rPr>
      <w:rFonts w:eastAsia="方正小标宋简体"/>
      <w:sz w:val="44"/>
    </w:rPr>
  </w:style>
  <w:style w:type="character" w:customStyle="1" w:styleId="23">
    <w:name w:val="方正小标宋 字符"/>
    <w:basedOn w:val="14"/>
    <w:link w:val="22"/>
    <w:qFormat/>
    <w:uiPriority w:val="0"/>
    <w:rPr>
      <w:rFonts w:ascii="Times New Roman" w:hAnsi="Times New Roman" w:eastAsia="方正小标宋简体"/>
      <w:sz w:val="44"/>
    </w:rPr>
  </w:style>
  <w:style w:type="paragraph" w:customStyle="1" w:styleId="24">
    <w:name w:val="黑体"/>
    <w:basedOn w:val="1"/>
    <w:next w:val="1"/>
    <w:link w:val="25"/>
    <w:qFormat/>
    <w:uiPriority w:val="2"/>
    <w:rPr>
      <w:rFonts w:eastAsia="黑体"/>
    </w:rPr>
  </w:style>
  <w:style w:type="character" w:customStyle="1" w:styleId="25">
    <w:name w:val="黑体 字符"/>
    <w:basedOn w:val="14"/>
    <w:link w:val="24"/>
    <w:qFormat/>
    <w:uiPriority w:val="2"/>
    <w:rPr>
      <w:rFonts w:ascii="Times New Roman" w:hAnsi="Times New Roman" w:eastAsia="黑体"/>
      <w:sz w:val="32"/>
    </w:rPr>
  </w:style>
  <w:style w:type="paragraph" w:customStyle="1" w:styleId="26">
    <w:name w:val="楷体"/>
    <w:basedOn w:val="1"/>
    <w:next w:val="1"/>
    <w:link w:val="27"/>
    <w:qFormat/>
    <w:uiPriority w:val="3"/>
    <w:pPr>
      <w:ind w:firstLine="640"/>
    </w:pPr>
    <w:rPr>
      <w:rFonts w:eastAsia="楷体_GB2312"/>
    </w:rPr>
  </w:style>
  <w:style w:type="character" w:customStyle="1" w:styleId="27">
    <w:name w:val="楷体 字符"/>
    <w:basedOn w:val="25"/>
    <w:link w:val="26"/>
    <w:qFormat/>
    <w:uiPriority w:val="3"/>
    <w:rPr>
      <w:rFonts w:ascii="Times New Roman" w:hAnsi="Times New Roman" w:eastAsia="楷体_GB2312"/>
      <w:sz w:val="32"/>
    </w:rPr>
  </w:style>
  <w:style w:type="paragraph" w:customStyle="1" w:styleId="28">
    <w:name w:val="加粗"/>
    <w:basedOn w:val="1"/>
    <w:next w:val="1"/>
    <w:link w:val="29"/>
    <w:qFormat/>
    <w:uiPriority w:val="5"/>
    <w:rPr>
      <w:b/>
    </w:rPr>
  </w:style>
  <w:style w:type="character" w:customStyle="1" w:styleId="29">
    <w:name w:val="加粗 字符"/>
    <w:basedOn w:val="14"/>
    <w:link w:val="28"/>
    <w:qFormat/>
    <w:uiPriority w:val="5"/>
    <w:rPr>
      <w:rFonts w:ascii="Times New Roman" w:hAnsi="Times New Roman" w:eastAsia="仿宋_GB2312"/>
      <w:b/>
      <w:sz w:val="32"/>
    </w:rPr>
  </w:style>
  <w:style w:type="paragraph" w:customStyle="1" w:styleId="30">
    <w:name w:val="落款"/>
    <w:basedOn w:val="1"/>
    <w:next w:val="1"/>
    <w:link w:val="31"/>
    <w:qFormat/>
    <w:uiPriority w:val="4"/>
    <w:pPr>
      <w:ind w:right="1281" w:firstLine="0" w:firstLineChars="0"/>
      <w:jc w:val="right"/>
    </w:pPr>
  </w:style>
  <w:style w:type="character" w:customStyle="1" w:styleId="31">
    <w:name w:val="落款 字符"/>
    <w:basedOn w:val="14"/>
    <w:link w:val="30"/>
    <w:qFormat/>
    <w:uiPriority w:val="4"/>
    <w:rPr>
      <w:rFonts w:ascii="Times New Roman" w:hAnsi="Times New Roman" w:eastAsia="仿宋_GB2312"/>
      <w:sz w:val="32"/>
    </w:rPr>
  </w:style>
  <w:style w:type="character" w:customStyle="1" w:styleId="32">
    <w:name w:val="版记 字符"/>
    <w:basedOn w:val="14"/>
    <w:link w:val="18"/>
    <w:qFormat/>
    <w:uiPriority w:val="5"/>
    <w:rPr>
      <w:rFonts w:ascii="Times New Roman" w:hAnsi="Times New Roman" w:eastAsia="仿宋_GB2312"/>
      <w:sz w:val="28"/>
    </w:rPr>
  </w:style>
  <w:style w:type="character" w:customStyle="1" w:styleId="33">
    <w:name w:val="页眉 字符"/>
    <w:basedOn w:val="14"/>
    <w:link w:val="7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34">
    <w:name w:val="页脚 字符"/>
    <w:basedOn w:val="14"/>
    <w:link w:val="6"/>
    <w:qFormat/>
    <w:uiPriority w:val="99"/>
    <w:rPr>
      <w:rFonts w:ascii="Times New Roman" w:hAnsi="Times New Roman" w:eastAsia="仿宋_GB2312"/>
      <w:sz w:val="28"/>
      <w:szCs w:val="18"/>
    </w:rPr>
  </w:style>
  <w:style w:type="table" w:customStyle="1" w:styleId="3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93</Characters>
  <Lines>1</Lines>
  <Paragraphs>1</Paragraphs>
  <TotalTime>0</TotalTime>
  <ScaleCrop>false</ScaleCrop>
  <LinksUpToDate>false</LinksUpToDate>
  <CharactersWithSpaces>114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2021-04-18T07:10:00Z</dcterms:created>
  <dc:creator>刘颜兵</dc:creator>
  <cp:lastModifiedBy>user</cp:lastModifiedBy>
  <cp:lastPrinted>2024-09-07T17:57:00Z</cp:lastPrinted>
  <dcterms:modified xsi:type="dcterms:W3CDTF">2024-10-15T11:34:48Z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1BFD60B0BF9D48A6B8DA44499CF29A8B_13</vt:lpwstr>
  </property>
</Properties>
</file>